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  <w:rPr>
          <w:rFonts w:hint="eastAsia" w:eastAsiaTheme="minorEastAsia"/>
          <w:lang w:val="en-US" w:eastAsia="zh-CN"/>
        </w:rPr>
      </w:pPr>
      <w:r>
        <w:t>Date of Certificate</w:t>
      </w:r>
      <w:r>
        <w:tab/>
      </w:r>
      <w:r>
        <w:t>0</w:t>
      </w:r>
      <w:r>
        <w:rPr>
          <w:rFonts w:hint="eastAsia"/>
          <w:lang w:val="en-US" w:eastAsia="zh-CN"/>
        </w:rPr>
        <w:t>3</w:t>
      </w:r>
      <w:r>
        <w:t>-</w:t>
      </w:r>
      <w:r>
        <w:rPr>
          <w:rFonts w:hint="eastAsia"/>
          <w:lang w:val="en-US" w:eastAsia="zh-CN"/>
        </w:rPr>
        <w:t>Jun</w:t>
      </w:r>
      <w:r>
        <w:t>, 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1520825" cy="1078230"/>
                                  <wp:effectExtent l="0" t="0" r="3175" b="7620"/>
                                  <wp:docPr id="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25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pt;margin-top:4.6pt;height:144.5pt;width:135.35pt;z-index:251664384;v-text-anchor:middle;mso-width-relative:page;mso-height-relative:page;" fillcolor="#FFFFFF [3201]" filled="t" stroked="t" coordsize="21600,21600" o:gfxdata="UEsDBAoAAAAAAIdO4kAAAAAAAAAAAAAAAAAEAAAAZHJzL1BLAwQUAAAACACHTuJAJgWfv9YAAAAI&#10;AQAADwAAAGRycy9kb3ducmV2LnhtbE2PMU/DMBCFdyT+g3VIbK2dgKomjdMBwcaSwADbNXaTiPgc&#10;xW6T8Os5Jtje6T29911xXNwgrnYKvScNyVaBsNR401Or4f3tZbMHESKSwcGT1bDaAMfy9qbA3PiZ&#10;KnutYyu4hEKOGroYx1zK0HTWYdj60RJ7Zz85jHxOrTQTzlzuBpkqtZMOe+KFDkf71Nnmq744DVgv&#10;n+u6fsyzrAbVP39XY/1aaX1/l6gDiGiX+BeGX3xGh5KZTv5CJohBwyZ55KSGLAXBdrrLHkCcWGT7&#10;FGRZyP8PlD9QSwMEFAAAAAgAh07iQIlZMJRsAgAABQUAAA4AAABkcnMvZTJvRG9jLnhtbK1Uy27b&#10;MBC8F+g/ELw3kl03dozIgRHDRYGgDZoWPdMUJRHgqyRtOf36DiklcdIccqgO1C53NcsZ7ury6qgV&#10;OQgfpDUVnZyVlAjDbS1NW9GfP7YfFpSEyEzNlDWiovci0KvV+3eXvVuKqe2sqoUnADFh2buKdjG6&#10;ZVEE3gnNwpl1wiDYWK9ZhOvbovasB7pWxbQsz4ve+tp5y0UI2N0MQToi+rcA2qaRXGws32th4oDq&#10;hWIRlEInXaCrfNqmETx+a5ogIlEVBdOYVxSBvUtrsbpky9Yz10k+HoG95QgvOGkmDYo+Qm1YZGTv&#10;5T9QWnJvg23iGbe6GIhkRcBiUr7Q5q5jTmQukDq4R9HD/4PlXw+3nsganQBJDNO48e9QjZlWCYI9&#10;CNS7sETenbv1oxdgJrbHxuv0Bg9yzKLeP4oqjpFwbE7mk4tyPqWEIzZZfJwtLs4TavH0ufMhfhZW&#10;k2RU1KN+FpMdbkIcUh9SUrVglay3Uqns+HZ3rTw5MNzwNj8j+rM0ZUiP8tN5CZqcoW8b9AtM7cA9&#10;mJYSploMBI8+1372dTgtUubntSLpkBsWuuEwGSGlsaWWETOjpK7o4vRrZaBDkncQNFnxuDuOKu9s&#10;fY/L8Xbo2uD4VqLCDQvxlnm0KahgkOM3LI2y4GdHi5LO+j+v7ad8dA+ilPRoe3D/vWdeUKK+GPTV&#10;xWQ2A2zMzuzTfArHn0Z2pxGz19cWuk/wy3A8myk/qgez8Vb/wryvU1WEmOGoPag8OtdxGEf8MbhY&#10;r3MaZsOxeGPuHE/gSUJj1/toG5n7IQk1qDPqh+nIHTVOchq/Uz9nPf29V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gWfv9YAAAAIAQAADwAAAAAAAAABACAAAAAiAAAAZHJzL2Rvd25yZXYueG1s&#10;UEsBAhQAFAAAAAgAh07iQIlZMJRsAgAABQUAAA4AAAAAAAAAAQAgAAAAJQ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1520825" cy="1078230"/>
                            <wp:effectExtent l="0" t="0" r="3175" b="7620"/>
                            <wp:docPr id="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0825" cy="1078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Product name: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Kids Storage Box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t xml:space="preserve">Item Number: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311-034( TZ-D0034)</w:t>
                            </w:r>
                          </w:p>
                          <w:p>
                            <w:r>
                              <w:t>Date of Manufacture:  10-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</w:t>
                            </w:r>
                            <w:r>
                              <w:t>, 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t>TAISHUN ZHENXING TOYS CO., LTD</w:t>
                            </w:r>
                          </w:p>
                          <w:p>
                            <w:pPr>
                              <w:ind w:left="2310" w:hanging="2310" w:hangingChars="1050"/>
                            </w:pPr>
                            <w:r>
                              <w:t>Address of Manufacture: JIAOYANG INDUSTRIAL PARK,TAISHUN,ZHEJIANG,CHINA,325500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205.5pt;width:318pt;z-index:251665408;mso-width-relative:page;mso-height-relative:page;" fillcolor="#FFFFFF [3201]" filled="t" stroked="f" coordsize="21600,21600" o:gfxdata="UEsDBAoAAAAAAIdO4kAAAAAAAAAAAAAAAAAEAAAAZHJzL1BLAwQUAAAACACHTuJA9qssFdUAAAAK&#10;AQAADwAAAGRycy9kb3ducmV2LnhtbE2PzU7DMBCE70i8g7WVuFE7tEQkxOkBiSsSbenZjZc4qr2O&#10;Yvf36VlOcNzZ0cw3zeoSvDjhlIZIGoq5AoHURTtQr2G7eX98AZGyIWt8JNRwxQSr9v6uMbWNZ/rE&#10;0zr3gkMo1UaDy3mspUydw2DSPI5I/PuOUzCZz6mXdjJnDg9ePilVymAG4gZnRnxz2B3Wx6Bh14fb&#10;7qsYJ2eDX9LH7brZxkHrh1mhXkFkvOQ/M/ziMzq0zLSPR7JJeA2LheItWcNSVSDYUJUlC3sWnosK&#10;ZNvI/xPaH1BLAwQUAAAACACHTuJAsMhxWD8CAACPBAAADgAAAGRycy9lMm9Eb2MueG1srVRNb9sw&#10;DL0P2H8QdF/tpGnWBnWKLEWGAcVaoC12VmQ5FqCvSUrs7tfvSXbartuhh+WgUCRF8j2SvrzqtSIH&#10;4YO0pqKTk5ISYbitpdlV9PFh8+mckhCZqZmyRlT0SQR6tfz44bJzCzG1rVW18ARBTFh0rqJtjG5R&#10;FIG3QrNwYp0wMDbWaxZx9bui9qxDdK2KaVnOi8762nnLRQjQXg9GOkb07wlom0ZycW35XgsTh6he&#10;KBYBKbTSBbrM1TaN4PG2aYKIRFUUSGM+kQTyNp3F8pItdp65VvKxBPaeEt5g0kwaJH0Odc0iI3sv&#10;/wqlJfc22CaecKuLAUhmBCgm5Rtu7lvmRMYCqoN7Jj38v7D8++HOE1ljEigxTKPhD6KP5IvtySSx&#10;07mwgNO9g1vsoU6eoz5AmUD3jdfpH3AI7OD26ZnbFIxDOStPz+clTBy26by8OD/L7Bcvz50P8auw&#10;miShoh7Ny5yyw02ISAnXo0vKFqyS9UYqlS9+t10rTw4Mjd7kX6oST/5wU4Z0FZ2fInd6ZWx6P/gp&#10;A/eEdkCVpNhv+xHq1tZPYMDbYYKC4xuJKm9YiHfMY2SADEsVb3E0yiKJHSVKWut//Uuf/NFJWCnp&#10;MIIVDT/3zAtK1DeDHl9MZjOEjfkyO/s8xcW/tmxfW8xery3Ao4+oLovJP6qj2Hirf2D3VikrTMxw&#10;5K5oPIrrOCwGdpeL1So7YUodizfm3vEUeiBttY+2kbkliaaBm5E9zGmmfdyptAiv79nr5Tuy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2qywV1QAAAAoBAAAPAAAAAAAAAAEAIAAAACIAAABkcnMv&#10;ZG93bnJldi54bWxQSwECFAAUAAAACACHTuJAsMhxWD8CAACP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Product name: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Kids Storage Box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t xml:space="preserve">Item Number: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311-034( TZ-D0034)</w:t>
                      </w:r>
                    </w:p>
                    <w:p>
                      <w:r>
                        <w:t>Date of Manufacture:  10-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</w:t>
                      </w:r>
                      <w:r>
                        <w:t>, 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t>TAISHUN ZHENXING TOYS CO., LTD</w:t>
                      </w:r>
                    </w:p>
                    <w:p>
                      <w:pPr>
                        <w:ind w:left="2310" w:hanging="2310" w:hangingChars="1050"/>
                      </w:pPr>
                      <w:r>
                        <w:t>Address of Manufacture: JIAOYANG INDUSTRIAL PARK,TAISHUN,ZHEJIANG,CHINA,325500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ind w:left="2160" w:firstLine="720"/>
        <w:rPr>
          <w:b/>
          <w:sz w:val="28"/>
          <w:szCs w:val="28"/>
        </w:rPr>
      </w:pPr>
    </w:p>
    <w:p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-66040</wp:posOffset>
                </wp:positionH>
                <wp:positionV relativeFrom="paragraph">
                  <wp:posOffset>898525</wp:posOffset>
                </wp:positionV>
                <wp:extent cx="3094990" cy="1551940"/>
                <wp:effectExtent l="4445" t="4445" r="5715" b="571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Eurofins MTS Consumer Product Testing (Shanghai) Co., Ltd.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No. 105, Guangzhong Road, Minhang, Shanghai, China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Phone:   +86 21 61819181-6161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Fax:       +86 21 61819180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"mailto:Lily.Shen@cpt.eurofinscn.com"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cstheme="minorHAnsi"/>
                              </w:rPr>
                              <w:t>Lily.Shen@cpt.eurofinscn.com</w:t>
                            </w:r>
                            <w:r>
                              <w:rPr>
                                <w:rStyle w:val="7"/>
                                <w:rFonts w:cstheme="minorHAnsi"/>
                              </w:rPr>
                              <w:fldChar w:fldCharType="end"/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http://www.eurofins.cn/CPT</w:t>
                            </w:r>
                          </w:p>
                          <w:p>
                            <w:r>
                              <w:br w:type="textWrapping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.2pt;margin-top:70.75pt;height:122.2pt;width:243.7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mKsU/tgAAAAI&#10;AQAADwAAAGRycy9kb3ducmV2LnhtbE2PwU7DMBBE70j8g7VIXBB1QpOmhDg9IIHgVkpVrm68TSLi&#10;dbDdtPw9ywmOOzOafVOtznYQE/rQO1KQzhIQSI0zPbUKtu9Pt0sQIWoyenCECr4xwKq+vKh0adyJ&#10;3nDaxFZwCYVSK+hiHEspQ9Oh1WHmRiT2Ds5bHfn0rTRen7jcDvIuSRbS6p74Q6dHfOyw+dwcrYJl&#10;9jJ9hNf5etcsDsN9vCmm5y+v1PVVmjyAiHiOf2H4xWd0qJlp745kghgU8JDIapbmINjOioKVvYJ5&#10;nuUg60r+H1D/AFBLAwQUAAAACACHTuJAymH1jScCAAB7BAAADgAAAGRycy9lMm9Eb2MueG1srVRR&#10;b9MwEH5H4j9YfqdJsxbWqOk0WhUhjYG08QNcx2ksbJ+x3Sbl13N2slIGSHsgD5bPd/7u7vvOWd70&#10;WpGjcF6Cqeh0klMiDIdamn1Fvz5u31xT4gMzNVNgREVPwtOb1etXy86WooAWVC0cQRDjy85WtA3B&#10;llnmeSs08xOwwqCzAadZQNPts9qxDtG1yoo8f5t14GrrgAvv8XQzOOmI6F4CCE0judgAP2hhwoDq&#10;hGIBW/KttJ6uUrVNI3j43DReBKIqip2GtGIS3O/imq2WrNw7ZlvJxxLYS0p41pNm0mDSM9SGBUYO&#10;Tv4BpSV34KEJEw46GxpJjGAX0/wZNw8tsyL1glR7eybd/z9Yfn/84oisK4qyG6ZR8EfRB/IeelJE&#10;djrrSwx6sBgWejzGmUmdensH/JsnBtYtM3tx6xx0rWA1VjeNN7OLqwOOjyC77hPUmIYdAiSgvnE6&#10;UodkEERHZU5nZWIpHA+v8uJ6MUcXR9/0al7M0Yg5WPl03TofPgjQJG4q6lD6BM+Odz4MoU8hMZsH&#10;JeutVCoZbr9bK0eODMdkm74R/bcwZUhX0QVmHxj4J0Sevr9BaBnw9SipkfDLIGVGwiJHA1uh3/Wj&#10;ADuoT0idg2F+8fXipgX3g5IOZ7ei/vuBOUGJ+miQ/sV0NovDnozZ/F2Bhrv07C49zHCEqmigZNiu&#10;Q3ogkRgDtyhTIxOBUc+hkrFWnMkkwfh+4tBf2inq1z9j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qxT+2AAAAAgBAAAPAAAAAAAAAAEAIAAAACIAAABkcnMvZG93bnJldi54bWxQSwECFAAUAAAA&#10;CACHTuJAymH1jScCAAB7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Eurofins MTS Consumer Product Testing (Shanghai) Co., Ltd.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No. 105, Guangzhong Road, Minhang, Shanghai, China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Phone:   +86 21 61819181-6161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Fax:       +86 21 61819180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"mailto:Lily.Shen@cpt.eurofinscn.com"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cstheme="minorHAnsi"/>
                        </w:rPr>
                        <w:t>Lily.Shen@cpt.eurofinscn.com</w:t>
                      </w:r>
                      <w:r>
                        <w:rPr>
                          <w:rStyle w:val="7"/>
                          <w:rFonts w:cstheme="minorHAnsi"/>
                        </w:rPr>
                        <w:fldChar w:fldCharType="end"/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http://www.eurofins.cn/CPT</w:t>
                      </w:r>
                    </w:p>
                    <w:p>
                      <w:r>
                        <w:br w:type="textWrapping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27.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dq466dkAAAAK&#10;AQAADwAAAGRycy9kb3ducmV2LnhtbE2PTU/DMAyG70j8h8hIXBBLRtttKU13QALBDQbarlnrtRX5&#10;KEnWjX+POcHJtvzo9eNqfbaGTRji4J2C+UwAQ9f4dnCdgo/3x9sVsJi0a7XxDhV8Y4R1fXlR6bL1&#10;J/eG0yZ1jEJcLLWCPqWx5Dw2PVodZ35ER7uDD1YnGkPH26BPFG4NvxNiwa0eHF3o9YgPPTafm6NV&#10;sMqfp118yV63zeJgZLpZTk9fQanrq7m4B5bwnP5g+NUndajJae+Pro3MKMhlVhCqQEqqBMiloGav&#10;ICvyAnhd8f8v1D9QSwMEFAAAAAgAh07iQKjrmdwpAgAAewQAAA4AAABkcnMvZTJvRG9jLnhtbK1U&#10;UY/TMAx+R+I/RHln3cp2bNW607FpCOk4kO74AWmarhFJHJJs7fHrcdLeGAdI90AfIjt2Ptuf7a6v&#10;e63ISTgvwZR0NplSIgyHWppDSb8+7N8sKfGBmZopMKKkj8LT683rV+vOFiKHFlQtHEEQ44vOlrQN&#10;wRZZ5nkrNPMTsMKgsQGnWUDVHbLasQ7Rtcry6fQq68DV1gEX3uPtbjDSEdG9BBCaRnKxA37UwoQB&#10;1QnFApbkW2k93aRsm0bw8LlpvAhElRQrDenEIChX8cw2a1YcHLOt5GMK7CUpPKtJM2kw6BlqxwIj&#10;Ryf/gNKSO/DQhAkHnQ2FJEawitn0GTf3LbMi1YJUe3sm3f8/WH53+uKIrEu6oMQwjQ1/EH0g76En&#10;eWSns75Ap3uLbqHHa5yZVKm3t8C/eWJg2zJzEDfOQdcKVmN2s/gyu3g64PgIUnWfoMYw7BggAfWN&#10;05E6JIMgOnbm8dyZmArHy7fTfLlaoImjbXY1W+WoxBiseHpunQ8fBGgShZI6bH2CZ6dbHwbXJ5cY&#10;zYOS9V4qlRR3qLbKkRPDMdmnb0T/zU0Z0pV0tcgXAwP/hJim728QWgbcHiV1SZeXTsqMhEWOBrZC&#10;X/VjAyqoH5E6B8P84vai0IL7QUmHs1tS//3InKBEfTRI/2o2n8dhT8p88S5HxV1aqksLMxyhShoo&#10;GcRtSAsSiTFwg21qZCIw9nPIZMwVZzK1YNyfOPSXevL69c/Y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2rjrp2QAAAAoBAAAPAAAAAAAAAAEAIAAAACIAAABkcnMvZG93bnJldi54bWxQSwECFAAU&#10;AAAACACHTuJAqOuZ3C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KdT9RwnAgAAeg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SYlhGhv+IPpA3kFP&#10;ishOZ32JTvcW3UKP1zgzqVJv74B/88TApmXmIG6dg64VrMbspvFldvF0wPERZN99hBrDsGOABNQ3&#10;TkfqkAyC6NiZx3NnYiocL9/mxWI5RxNHW3F9VRTzFIKVT6+t8+G9AE2iUFGHnU/o7HTnQ8yGlU8u&#10;MZgHJeudVCop7rDfKEdODKdkl74R/Tc3ZUiHPM0x9r8h8vT9DULLgMujpK7o4tJJmZGvSNFAVuj3&#10;/cj/HupHZM7BML64vCi04H5Q0uHoVtR/PzInKFEfDLK/nM5mcdaTMptfF6i4S8v+0sIMR6iKBkoG&#10;cRPSfsQSDdxilxqZCIztHDIZc8WRTLyO6xNn/lJPXr9+G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nJRVNkAAAAJAQAADwAAAAAAAAABACAAAAAiAAAAZHJzL2Rvd25yZXYueG1sUEsBAhQAFAAA&#10;AAgAh07iQKdT9RwnAgAAe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OQBc0SgCAAB6BAAADgAAAGRycy9lMm9Eb2MueG1srVRfj9ow&#10;DH+ftO8Q5X0UOjigopxuIKZJtz/S3T5ASFMaLYmzJNCyTz8n7TF2m6Z7WB8iO3Z+tn+2u7rttCIn&#10;4bwEU9LJaEyJMBwqaQ4l/fq4e7OgxAdmKqbAiJKehae369evVq0tRA4NqEo4giDGF60taROCLbLM&#10;80Zo5kdghUFjDU6zgKo7ZJVjLaJrleXj8U3WgqusAy68x9ttb6QDonsJINS15GIL/KiFCT2qE4oF&#10;LMk30nq6TtnWteDhc117EYgqKVYa0olBUN7HM1uvWHFwzDaSDymwl6TwrCbNpMGgF6gtC4wcnfwD&#10;SkvuwEMdRhx01heSGMEqJuNn3Dw0zIpUC1Lt7YV0//9g+afTF0dkVdI5JYZpbPij6AJ5Bx3JIzut&#10;9QU6PVh0Cx1e48ykSr29B/7NEwObhpmDuHMO2kawCrObxJfZ1dMex0eQffsRKgzDjgESUFc7HalD&#10;MgiiY2fOl87EVDhevh3ni+UMTRxt+fwmz2cpBCueXlvnw3sBmkShpA47n9DZ6d6HmA0rnlxiMA9K&#10;VjupVFLcYb9RjpwYTskufQP6b27KkLakyxnG/jfEOH1/g9Ay4PIoqUu6uHZSZuArUtSTFbp9N/C/&#10;h+qMzDnoxxeXF4UG3A9KWhzdkvrvR+YEJeqDQfaXk+k0znpSprN5joq7tuyvLcxwhCppoKQXNyHt&#10;RyzRwB12qZaJwNjOPpMhVxzJxOuwPnHmr/Xk9euXsf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DkAXNEoAgAAeg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3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May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C7VNCDKAIAAHoEAAAOAAAAZHJzL2Uyb0RvYy54bWytVF+P2jAM&#10;f5+07xDlfRQ64KCinG4gpkm3P9LdPkBIUxotibMk0LJPPyftMXabpntYHyI7dn62f7a7uu20Iifh&#10;vART0sloTIkwHCppDiX9+rh7s6DEB2YqpsCIkp6Fp7fr169WrS1EDg2oSjiCIMYXrS1pE4Itsszz&#10;RmjmR2CFQWMNTrOAqjtklWMtomuV5ePxPGvBVdYBF97j7bY30gHRvQQQ6lpysQV+1MKEHtUJxQKW&#10;5BtpPV2nbOta8PC5rr0IRJUUKw3pxCAo7+OZrVesODhmG8mHFNhLUnhWk2bSYNAL1JYFRo5O/gGl&#10;JXfgoQ4jDjrrC0mMYBWT8TNuHhpmRaoFqfb2Qrr/f7D80+mLI7Iq6ZwSwzQ2/FF0gbyDjuSRndb6&#10;Ap0eLLqFDq9xZlKl3t4D/+aJgU3DzEHcOQdtI1iF2U3iy+zqaY/jI8i+/QgVhmHHAAmoq52O1CEZ&#10;BNGxM+dLZ2IqHC/fjvPFcoYmjrb8Zp7nsxSCFU+vrfPhvQBNolBSh51P6Ox070PMhhVPLjGYByWr&#10;nVQqKe6w3yhHTgynZJe+Af03N2VIW9LlDGP/G2Kcvr9BaBlweZTUJV1cOykz8BUp6skK3b4b+N9D&#10;dUbmHPTji8uLQgPuByUtjm5J/fcjc4IS9cEg+8vJdBpnPSnT2U2Oiru27K8tzHCEKmmgpBc3Ie1H&#10;LNHAHXaplonA2M4+kyFXHMnE67A+ceav9eT165ex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+&#10;k8gX1AAAAAUBAAAPAAAAAAAAAAEAIAAAACIAAABkcnMvZG93bnJldi54bWxQSwECFAAUAAAACACH&#10;TuJAu1TQgygCAAB6BAAADgAAAAAAAAABACAAAAAj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3</w:t>
                      </w:r>
                      <w:r>
                        <w:t>-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May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Aosom LLC certifies that the above product complies with the following rules, banes, regulations and standards:</w:t>
      </w:r>
    </w:p>
    <w:p>
      <w:pPr>
        <w:jc w:val="both"/>
      </w:pPr>
      <w:r>
        <w:drawing>
          <wp:inline distT="0" distB="0" distL="114300" distR="114300">
            <wp:extent cx="5480050" cy="1373505"/>
            <wp:effectExtent l="0" t="0" r="635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2MDQ0MzhmMDMwMGNmMTA5NDk1Y2YxZTIyOTk3NzA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8529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7AFA"/>
    <w:rsid w:val="0024576E"/>
    <w:rsid w:val="002705B6"/>
    <w:rsid w:val="002802F2"/>
    <w:rsid w:val="002E1A35"/>
    <w:rsid w:val="002E7227"/>
    <w:rsid w:val="002F258B"/>
    <w:rsid w:val="00306306"/>
    <w:rsid w:val="003239A5"/>
    <w:rsid w:val="00341B8B"/>
    <w:rsid w:val="0034229A"/>
    <w:rsid w:val="00344012"/>
    <w:rsid w:val="0038144A"/>
    <w:rsid w:val="0039327F"/>
    <w:rsid w:val="003A0AC6"/>
    <w:rsid w:val="003A1662"/>
    <w:rsid w:val="003B335B"/>
    <w:rsid w:val="003B6DD3"/>
    <w:rsid w:val="003D4F64"/>
    <w:rsid w:val="00414983"/>
    <w:rsid w:val="00426AC3"/>
    <w:rsid w:val="00442425"/>
    <w:rsid w:val="00453726"/>
    <w:rsid w:val="00465B94"/>
    <w:rsid w:val="00484D17"/>
    <w:rsid w:val="004A5AED"/>
    <w:rsid w:val="004B02E0"/>
    <w:rsid w:val="004B5C46"/>
    <w:rsid w:val="004C6750"/>
    <w:rsid w:val="004D2266"/>
    <w:rsid w:val="004D7FA5"/>
    <w:rsid w:val="004E494F"/>
    <w:rsid w:val="004F1B0E"/>
    <w:rsid w:val="004F72F8"/>
    <w:rsid w:val="00502A00"/>
    <w:rsid w:val="005058A2"/>
    <w:rsid w:val="00526A78"/>
    <w:rsid w:val="00526C45"/>
    <w:rsid w:val="00530F70"/>
    <w:rsid w:val="00541141"/>
    <w:rsid w:val="00546F24"/>
    <w:rsid w:val="005513DB"/>
    <w:rsid w:val="00562056"/>
    <w:rsid w:val="00567ED9"/>
    <w:rsid w:val="005B0004"/>
    <w:rsid w:val="005C5097"/>
    <w:rsid w:val="005D4B16"/>
    <w:rsid w:val="005E386C"/>
    <w:rsid w:val="005F7638"/>
    <w:rsid w:val="00600370"/>
    <w:rsid w:val="00601317"/>
    <w:rsid w:val="00653F55"/>
    <w:rsid w:val="00657EA5"/>
    <w:rsid w:val="006750F3"/>
    <w:rsid w:val="00697C4B"/>
    <w:rsid w:val="006A66A4"/>
    <w:rsid w:val="006C55FA"/>
    <w:rsid w:val="006E0E8E"/>
    <w:rsid w:val="006E1618"/>
    <w:rsid w:val="006E4351"/>
    <w:rsid w:val="00706E35"/>
    <w:rsid w:val="0071092A"/>
    <w:rsid w:val="007218EA"/>
    <w:rsid w:val="00737935"/>
    <w:rsid w:val="00743C7E"/>
    <w:rsid w:val="00745CBB"/>
    <w:rsid w:val="0075619F"/>
    <w:rsid w:val="007B01A7"/>
    <w:rsid w:val="007C0536"/>
    <w:rsid w:val="007C094E"/>
    <w:rsid w:val="007C74D0"/>
    <w:rsid w:val="007E12A3"/>
    <w:rsid w:val="00800428"/>
    <w:rsid w:val="00816E9C"/>
    <w:rsid w:val="00824B67"/>
    <w:rsid w:val="008254F2"/>
    <w:rsid w:val="00834820"/>
    <w:rsid w:val="00840C6F"/>
    <w:rsid w:val="00881075"/>
    <w:rsid w:val="008A4BCD"/>
    <w:rsid w:val="008D36ED"/>
    <w:rsid w:val="008D4266"/>
    <w:rsid w:val="008E2A0D"/>
    <w:rsid w:val="008F2385"/>
    <w:rsid w:val="009023D6"/>
    <w:rsid w:val="00902AF5"/>
    <w:rsid w:val="00922627"/>
    <w:rsid w:val="0092387E"/>
    <w:rsid w:val="00923B0E"/>
    <w:rsid w:val="00935A67"/>
    <w:rsid w:val="00940068"/>
    <w:rsid w:val="009423CD"/>
    <w:rsid w:val="0095394E"/>
    <w:rsid w:val="00976D16"/>
    <w:rsid w:val="00983656"/>
    <w:rsid w:val="00987C2D"/>
    <w:rsid w:val="00991350"/>
    <w:rsid w:val="009A3692"/>
    <w:rsid w:val="009A5BD6"/>
    <w:rsid w:val="009A6A65"/>
    <w:rsid w:val="009A6FD0"/>
    <w:rsid w:val="009C7AD6"/>
    <w:rsid w:val="00A04539"/>
    <w:rsid w:val="00A22B84"/>
    <w:rsid w:val="00A538BB"/>
    <w:rsid w:val="00A57CAA"/>
    <w:rsid w:val="00A64BD4"/>
    <w:rsid w:val="00A72075"/>
    <w:rsid w:val="00A84041"/>
    <w:rsid w:val="00A96AF5"/>
    <w:rsid w:val="00A970D3"/>
    <w:rsid w:val="00AC2428"/>
    <w:rsid w:val="00AC5406"/>
    <w:rsid w:val="00AD5825"/>
    <w:rsid w:val="00AE2142"/>
    <w:rsid w:val="00AE7EE8"/>
    <w:rsid w:val="00AF7A5F"/>
    <w:rsid w:val="00B0344B"/>
    <w:rsid w:val="00B0750A"/>
    <w:rsid w:val="00B674F2"/>
    <w:rsid w:val="00B87CED"/>
    <w:rsid w:val="00BB4390"/>
    <w:rsid w:val="00BC170C"/>
    <w:rsid w:val="00BC58EE"/>
    <w:rsid w:val="00BE1761"/>
    <w:rsid w:val="00BE1BA3"/>
    <w:rsid w:val="00C41796"/>
    <w:rsid w:val="00C51754"/>
    <w:rsid w:val="00C87F86"/>
    <w:rsid w:val="00CB2FB5"/>
    <w:rsid w:val="00CD3355"/>
    <w:rsid w:val="00CD46DF"/>
    <w:rsid w:val="00CD5526"/>
    <w:rsid w:val="00CE74DE"/>
    <w:rsid w:val="00D06CAE"/>
    <w:rsid w:val="00D25A64"/>
    <w:rsid w:val="00D35758"/>
    <w:rsid w:val="00D43538"/>
    <w:rsid w:val="00D4581D"/>
    <w:rsid w:val="00D53869"/>
    <w:rsid w:val="00D73740"/>
    <w:rsid w:val="00D773C7"/>
    <w:rsid w:val="00D96BBF"/>
    <w:rsid w:val="00D96CCF"/>
    <w:rsid w:val="00DD27E1"/>
    <w:rsid w:val="00DF4C69"/>
    <w:rsid w:val="00E05E2A"/>
    <w:rsid w:val="00E10650"/>
    <w:rsid w:val="00E332AC"/>
    <w:rsid w:val="00E570A0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1765"/>
    <w:rsid w:val="00F52AA6"/>
    <w:rsid w:val="00F5520F"/>
    <w:rsid w:val="00F729E1"/>
    <w:rsid w:val="00F85E37"/>
    <w:rsid w:val="00F878AA"/>
    <w:rsid w:val="00FC208E"/>
    <w:rsid w:val="00FE1DF7"/>
    <w:rsid w:val="04623E3F"/>
    <w:rsid w:val="0DF176AB"/>
    <w:rsid w:val="0E953695"/>
    <w:rsid w:val="14790727"/>
    <w:rsid w:val="334F7755"/>
    <w:rsid w:val="41466E28"/>
    <w:rsid w:val="45227C77"/>
    <w:rsid w:val="4A7B7812"/>
    <w:rsid w:val="4DC97FAC"/>
    <w:rsid w:val="585F62DF"/>
    <w:rsid w:val="59BE368E"/>
    <w:rsid w:val="65EF4249"/>
    <w:rsid w:val="66AE492C"/>
    <w:rsid w:val="73FB55B6"/>
    <w:rsid w:val="74941DAD"/>
    <w:rsid w:val="772B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2554E4DC-6AA1-458E-83F9-A45822434304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213</Characters>
  <Lines>1</Lines>
  <Paragraphs>1</Paragraphs>
  <TotalTime>1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2023-08-14T03:23:00Z</dcterms:created>
  <dc:creator>Kevin Flynn</dc:creator>
  <cp:lastModifiedBy>抛物线</cp:lastModifiedBy>
  <cp:lastPrinted>2021-04-25T02:45:00Z</cp:lastPrinted>
  <dcterms:modified xsi:type="dcterms:W3CDTF">2024-06-03T06:01:08Z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4BDE562933774CBFA2147F339270284F_13</vt:lpwstr>
  </property>
</Properties>
</file>